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BC0F" w14:textId="17A0E4A6" w:rsidR="00C35922" w:rsidRPr="00AE5DEF" w:rsidRDefault="00C35922" w:rsidP="00C35922">
      <w:pPr>
        <w:spacing w:after="0"/>
        <w:ind w:firstLine="709"/>
        <w:jc w:val="center"/>
        <w:rPr>
          <w:b/>
          <w:bCs/>
          <w:lang w:val="uk-UA"/>
        </w:rPr>
      </w:pPr>
      <w:bookmarkStart w:id="0" w:name="_GoBack"/>
      <w:bookmarkEnd w:id="0"/>
      <w:r w:rsidRPr="00AE5DEF">
        <w:rPr>
          <w:b/>
          <w:bCs/>
          <w:lang w:val="uk-UA"/>
        </w:rPr>
        <w:t>Перелік розпоряджень,</w:t>
      </w:r>
    </w:p>
    <w:p w14:paraId="3C5B5A38" w14:textId="127060AA" w:rsidR="00C35922" w:rsidRPr="00AE5DEF" w:rsidRDefault="00C35922" w:rsidP="00C35922">
      <w:pPr>
        <w:spacing w:after="0"/>
        <w:ind w:firstLine="709"/>
        <w:jc w:val="center"/>
        <w:rPr>
          <w:b/>
          <w:bCs/>
          <w:lang w:val="uk-UA"/>
        </w:rPr>
      </w:pPr>
      <w:r w:rsidRPr="00AE5DEF">
        <w:rPr>
          <w:b/>
          <w:bCs/>
          <w:lang w:val="uk-UA"/>
        </w:rPr>
        <w:t>виданих Калинівським селищним головою</w:t>
      </w:r>
    </w:p>
    <w:p w14:paraId="4C98F3D0" w14:textId="666F3102" w:rsidR="00F12C76" w:rsidRDefault="00C35922" w:rsidP="00C35922">
      <w:pPr>
        <w:spacing w:after="0"/>
        <w:ind w:firstLine="709"/>
        <w:jc w:val="center"/>
        <w:rPr>
          <w:b/>
          <w:bCs/>
          <w:lang w:val="uk-UA"/>
        </w:rPr>
      </w:pPr>
      <w:r w:rsidRPr="00AE5DEF">
        <w:rPr>
          <w:b/>
          <w:bCs/>
          <w:lang w:val="uk-UA"/>
        </w:rPr>
        <w:t>у січні 2021 року</w:t>
      </w:r>
    </w:p>
    <w:p w14:paraId="52B81475" w14:textId="77777777" w:rsidR="00AE5DEF" w:rsidRDefault="00AE5DEF" w:rsidP="00C35922">
      <w:pPr>
        <w:spacing w:after="0"/>
        <w:ind w:firstLine="709"/>
        <w:jc w:val="center"/>
        <w:rPr>
          <w:lang w:val="uk-UA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04"/>
        <w:gridCol w:w="5028"/>
        <w:gridCol w:w="1560"/>
        <w:gridCol w:w="1417"/>
      </w:tblGrid>
      <w:tr w:rsidR="009B6827" w14:paraId="4940E0EF" w14:textId="77777777" w:rsidTr="009B6827">
        <w:tc>
          <w:tcPr>
            <w:tcW w:w="1204" w:type="dxa"/>
            <w:vAlign w:val="center"/>
          </w:tcPr>
          <w:p w14:paraId="2EB714F5" w14:textId="77777777" w:rsidR="009B6827" w:rsidRPr="00872598" w:rsidRDefault="009B6827" w:rsidP="009B6827">
            <w:pPr>
              <w:tabs>
                <w:tab w:val="num" w:pos="0"/>
              </w:tabs>
              <w:ind w:left="720" w:hanging="663"/>
              <w:jc w:val="center"/>
              <w:rPr>
                <w:b/>
                <w:color w:val="000000"/>
                <w:lang w:val="uk-UA"/>
              </w:rPr>
            </w:pPr>
            <w:r w:rsidRPr="00872598">
              <w:rPr>
                <w:b/>
                <w:color w:val="000000"/>
                <w:lang w:val="uk-UA"/>
              </w:rPr>
              <w:t>№</w:t>
            </w:r>
          </w:p>
          <w:p w14:paraId="4142B923" w14:textId="40ABCBA1" w:rsidR="009B6827" w:rsidRDefault="009B6827" w:rsidP="009B6827">
            <w:pPr>
              <w:jc w:val="center"/>
              <w:rPr>
                <w:lang w:val="uk-UA"/>
              </w:rPr>
            </w:pPr>
            <w:r w:rsidRPr="00872598">
              <w:rPr>
                <w:b/>
                <w:color w:val="000000"/>
                <w:lang w:val="uk-UA"/>
              </w:rPr>
              <w:t>п/п</w:t>
            </w:r>
          </w:p>
        </w:tc>
        <w:tc>
          <w:tcPr>
            <w:tcW w:w="5028" w:type="dxa"/>
            <w:vAlign w:val="center"/>
          </w:tcPr>
          <w:p w14:paraId="37C55772" w14:textId="023541EC" w:rsidR="009B6827" w:rsidRDefault="009B6827" w:rsidP="009B6827">
            <w:pPr>
              <w:jc w:val="center"/>
              <w:rPr>
                <w:lang w:val="uk-UA"/>
              </w:rPr>
            </w:pPr>
            <w:r w:rsidRPr="00872598">
              <w:rPr>
                <w:b/>
                <w:color w:val="000000"/>
                <w:lang w:val="uk-UA"/>
              </w:rPr>
              <w:t>Назва розпорядження</w:t>
            </w:r>
          </w:p>
        </w:tc>
        <w:tc>
          <w:tcPr>
            <w:tcW w:w="1560" w:type="dxa"/>
            <w:vAlign w:val="center"/>
          </w:tcPr>
          <w:p w14:paraId="1CB0EBF8" w14:textId="502E9AE1" w:rsidR="009B6827" w:rsidRDefault="009B6827" w:rsidP="009B6827">
            <w:pPr>
              <w:jc w:val="center"/>
              <w:rPr>
                <w:lang w:val="uk-UA"/>
              </w:rPr>
            </w:pPr>
            <w:r w:rsidRPr="00872598">
              <w:rPr>
                <w:b/>
                <w:color w:val="000000"/>
                <w:lang w:val="uk-UA"/>
              </w:rPr>
              <w:t>Індекс</w:t>
            </w:r>
          </w:p>
        </w:tc>
        <w:tc>
          <w:tcPr>
            <w:tcW w:w="1417" w:type="dxa"/>
            <w:vAlign w:val="center"/>
          </w:tcPr>
          <w:p w14:paraId="28B88130" w14:textId="26F880A9" w:rsidR="009B6827" w:rsidRDefault="009B6827" w:rsidP="009B6827">
            <w:pPr>
              <w:jc w:val="center"/>
              <w:rPr>
                <w:lang w:val="uk-UA"/>
              </w:rPr>
            </w:pPr>
            <w:r w:rsidRPr="00872598">
              <w:rPr>
                <w:b/>
                <w:color w:val="000000"/>
                <w:lang w:val="uk-UA"/>
              </w:rPr>
              <w:t>Сторінки</w:t>
            </w:r>
          </w:p>
        </w:tc>
      </w:tr>
      <w:tr w:rsidR="009B6827" w14:paraId="56940F80" w14:textId="77777777" w:rsidTr="009B6827">
        <w:tc>
          <w:tcPr>
            <w:tcW w:w="1204" w:type="dxa"/>
          </w:tcPr>
          <w:p w14:paraId="59020A23" w14:textId="6E46AEC4" w:rsidR="009B6827" w:rsidRPr="009B6827" w:rsidRDefault="009B6827" w:rsidP="00C35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8" w:type="dxa"/>
          </w:tcPr>
          <w:p w14:paraId="3E4BCE56" w14:textId="1091B984" w:rsidR="009B6827" w:rsidRDefault="009B6827" w:rsidP="009B6827">
            <w:pPr>
              <w:rPr>
                <w:lang w:val="uk-UA"/>
              </w:rPr>
            </w:pPr>
            <w:r>
              <w:rPr>
                <w:lang w:val="uk-UA"/>
              </w:rPr>
              <w:t>Про покладання обов’язків</w:t>
            </w:r>
          </w:p>
        </w:tc>
        <w:tc>
          <w:tcPr>
            <w:tcW w:w="1560" w:type="dxa"/>
          </w:tcPr>
          <w:p w14:paraId="6C407965" w14:textId="77777777" w:rsidR="009B6827" w:rsidRDefault="009B6827" w:rsidP="00C35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01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2021</w:t>
            </w:r>
          </w:p>
          <w:p w14:paraId="5E24AB4F" w14:textId="161627BE" w:rsidR="009B6827" w:rsidRPr="009B6827" w:rsidRDefault="009B6827" w:rsidP="00C359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№01</w:t>
            </w:r>
          </w:p>
        </w:tc>
        <w:tc>
          <w:tcPr>
            <w:tcW w:w="1417" w:type="dxa"/>
          </w:tcPr>
          <w:p w14:paraId="7D37891D" w14:textId="4A5947CF" w:rsidR="009B6827" w:rsidRDefault="009B6827" w:rsidP="00C35922">
            <w:pPr>
              <w:jc w:val="center"/>
              <w:rPr>
                <w:lang w:val="uk-UA"/>
              </w:rPr>
            </w:pPr>
          </w:p>
        </w:tc>
      </w:tr>
      <w:tr w:rsidR="009B6827" w14:paraId="4D441917" w14:textId="77777777" w:rsidTr="009B6827">
        <w:tc>
          <w:tcPr>
            <w:tcW w:w="1204" w:type="dxa"/>
          </w:tcPr>
          <w:p w14:paraId="092385FC" w14:textId="28AB8F90" w:rsidR="009B6827" w:rsidRPr="009B6827" w:rsidRDefault="009B6827" w:rsidP="00C35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8" w:type="dxa"/>
          </w:tcPr>
          <w:p w14:paraId="2CF45BDD" w14:textId="77777777" w:rsidR="009B6827" w:rsidRDefault="009B6827" w:rsidP="009B682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9B6827">
              <w:rPr>
                <w:lang w:val="uk-UA"/>
              </w:rPr>
              <w:t>ро покладення відповідальності за отримання,</w:t>
            </w:r>
            <w:r>
              <w:rPr>
                <w:lang w:val="uk-UA"/>
              </w:rPr>
              <w:t xml:space="preserve"> </w:t>
            </w:r>
            <w:r w:rsidRPr="009B6827">
              <w:rPr>
                <w:lang w:val="uk-UA"/>
              </w:rPr>
              <w:t xml:space="preserve">зберігання та використання бланків </w:t>
            </w:r>
            <w:proofErr w:type="spellStart"/>
            <w:r w:rsidRPr="009B6827">
              <w:rPr>
                <w:lang w:val="uk-UA"/>
              </w:rPr>
              <w:t>свідоцтв</w:t>
            </w:r>
            <w:proofErr w:type="spellEnd"/>
            <w:r w:rsidRPr="009B6827">
              <w:rPr>
                <w:lang w:val="uk-UA"/>
              </w:rPr>
              <w:t xml:space="preserve"> про</w:t>
            </w:r>
            <w:r w:rsidR="00454DA6">
              <w:rPr>
                <w:lang w:val="uk-UA"/>
              </w:rPr>
              <w:t xml:space="preserve"> </w:t>
            </w:r>
            <w:r w:rsidRPr="009B6827">
              <w:rPr>
                <w:lang w:val="uk-UA"/>
              </w:rPr>
              <w:t>державну реєстрацію актів цивільного стану</w:t>
            </w:r>
          </w:p>
          <w:p w14:paraId="32D7B7EA" w14:textId="2092708C" w:rsidR="00AE5DEF" w:rsidRDefault="00AE5DEF" w:rsidP="009B6827">
            <w:pPr>
              <w:rPr>
                <w:lang w:val="uk-UA"/>
              </w:rPr>
            </w:pPr>
          </w:p>
        </w:tc>
        <w:tc>
          <w:tcPr>
            <w:tcW w:w="1560" w:type="dxa"/>
          </w:tcPr>
          <w:p w14:paraId="32611FB3" w14:textId="77777777" w:rsidR="009B6827" w:rsidRPr="009B6827" w:rsidRDefault="009B6827" w:rsidP="009B6827">
            <w:pPr>
              <w:jc w:val="center"/>
              <w:rPr>
                <w:lang w:val="uk-UA"/>
              </w:rPr>
            </w:pPr>
            <w:r w:rsidRPr="009B6827">
              <w:rPr>
                <w:lang w:val="uk-UA"/>
              </w:rPr>
              <w:t>04.01.2021</w:t>
            </w:r>
          </w:p>
          <w:p w14:paraId="344A78DE" w14:textId="7D885262" w:rsidR="009B6827" w:rsidRDefault="009B6827" w:rsidP="009B6827">
            <w:pPr>
              <w:jc w:val="center"/>
              <w:rPr>
                <w:lang w:val="uk-UA"/>
              </w:rPr>
            </w:pPr>
            <w:r w:rsidRPr="009B6827">
              <w:rPr>
                <w:lang w:val="uk-UA"/>
              </w:rPr>
              <w:t>№0</w:t>
            </w:r>
            <w:r w:rsidR="00454DA6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14:paraId="18B75BA9" w14:textId="3FCCF11B" w:rsidR="009B6827" w:rsidRDefault="009B6827" w:rsidP="00C35922">
            <w:pPr>
              <w:jc w:val="center"/>
              <w:rPr>
                <w:lang w:val="uk-UA"/>
              </w:rPr>
            </w:pPr>
          </w:p>
        </w:tc>
      </w:tr>
      <w:tr w:rsidR="009B6827" w14:paraId="557681BD" w14:textId="77777777" w:rsidTr="009B6827">
        <w:tc>
          <w:tcPr>
            <w:tcW w:w="1204" w:type="dxa"/>
          </w:tcPr>
          <w:p w14:paraId="5FF489F3" w14:textId="58AF529D" w:rsidR="009B6827" w:rsidRPr="009B6827" w:rsidRDefault="009B6827" w:rsidP="00C35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28" w:type="dxa"/>
          </w:tcPr>
          <w:p w14:paraId="435D181A" w14:textId="50DF4E76" w:rsidR="009B6827" w:rsidRDefault="00454DA6" w:rsidP="00454DA6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54DA6">
              <w:rPr>
                <w:lang w:val="uk-UA"/>
              </w:rPr>
              <w:t>ро покладання виконання обов’язків на працівників</w:t>
            </w:r>
            <w:r>
              <w:rPr>
                <w:lang w:val="uk-UA"/>
              </w:rPr>
              <w:t xml:space="preserve"> К</w:t>
            </w:r>
            <w:r w:rsidRPr="00454DA6">
              <w:rPr>
                <w:lang w:val="uk-UA"/>
              </w:rPr>
              <w:t>алинівської селищної ради</w:t>
            </w:r>
          </w:p>
        </w:tc>
        <w:tc>
          <w:tcPr>
            <w:tcW w:w="1560" w:type="dxa"/>
          </w:tcPr>
          <w:p w14:paraId="3B2218EA" w14:textId="610B8294" w:rsidR="009B6827" w:rsidRDefault="009B6827" w:rsidP="009B68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54DA6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01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2021</w:t>
            </w:r>
          </w:p>
          <w:p w14:paraId="65727BB4" w14:textId="716AD54E" w:rsidR="009B6827" w:rsidRDefault="009B6827" w:rsidP="009B68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№0</w:t>
            </w:r>
            <w:r w:rsidR="00454DA6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14:paraId="7400958F" w14:textId="77777777" w:rsidR="009B6827" w:rsidRDefault="009B6827" w:rsidP="00C35922">
            <w:pPr>
              <w:jc w:val="center"/>
              <w:rPr>
                <w:lang w:val="uk-UA"/>
              </w:rPr>
            </w:pPr>
          </w:p>
        </w:tc>
      </w:tr>
      <w:tr w:rsidR="009B6827" w14:paraId="36A4AC87" w14:textId="77777777" w:rsidTr="009B6827">
        <w:tc>
          <w:tcPr>
            <w:tcW w:w="1204" w:type="dxa"/>
          </w:tcPr>
          <w:p w14:paraId="214337BB" w14:textId="59013FEE" w:rsidR="009B6827" w:rsidRPr="009B6827" w:rsidRDefault="009B6827" w:rsidP="00C35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28" w:type="dxa"/>
          </w:tcPr>
          <w:p w14:paraId="767CA494" w14:textId="0C2B6DFD" w:rsidR="00454DA6" w:rsidRPr="00454DA6" w:rsidRDefault="00454DA6" w:rsidP="00454DA6">
            <w:pPr>
              <w:rPr>
                <w:lang w:val="uk-UA"/>
              </w:rPr>
            </w:pPr>
            <w:r w:rsidRPr="00454DA6">
              <w:rPr>
                <w:lang w:val="uk-UA"/>
              </w:rPr>
              <w:t>Про затвердження Інструкції з</w:t>
            </w:r>
            <w:r>
              <w:rPr>
                <w:lang w:val="uk-UA"/>
              </w:rPr>
              <w:t xml:space="preserve"> </w:t>
            </w:r>
            <w:r w:rsidRPr="00454DA6">
              <w:rPr>
                <w:lang w:val="uk-UA"/>
              </w:rPr>
              <w:t>діловодства Калинівської селищної</w:t>
            </w:r>
          </w:p>
          <w:p w14:paraId="5C9A2536" w14:textId="77777777" w:rsidR="009B6827" w:rsidRDefault="00454DA6" w:rsidP="00454DA6">
            <w:pPr>
              <w:rPr>
                <w:lang w:val="uk-UA"/>
              </w:rPr>
            </w:pPr>
            <w:r w:rsidRPr="00454DA6">
              <w:rPr>
                <w:lang w:val="uk-UA"/>
              </w:rPr>
              <w:t>ради та її виконавчих органів</w:t>
            </w:r>
          </w:p>
          <w:p w14:paraId="2ABDC14C" w14:textId="0D71AA2C" w:rsidR="00AE5DEF" w:rsidRDefault="00AE5DEF" w:rsidP="00454DA6">
            <w:pPr>
              <w:rPr>
                <w:lang w:val="uk-UA"/>
              </w:rPr>
            </w:pPr>
          </w:p>
        </w:tc>
        <w:tc>
          <w:tcPr>
            <w:tcW w:w="1560" w:type="dxa"/>
          </w:tcPr>
          <w:p w14:paraId="18E6F7EF" w14:textId="742760A2" w:rsidR="009B6827" w:rsidRDefault="00454DA6" w:rsidP="009B682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12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01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2021</w:t>
            </w:r>
          </w:p>
          <w:p w14:paraId="4CAD5B92" w14:textId="70A157D0" w:rsidR="009B6827" w:rsidRDefault="009B6827" w:rsidP="009B68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№0</w:t>
            </w:r>
            <w:r w:rsidR="00454DA6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14:paraId="319EDD83" w14:textId="77777777" w:rsidR="009B6827" w:rsidRDefault="009B6827" w:rsidP="00C35922">
            <w:pPr>
              <w:jc w:val="center"/>
              <w:rPr>
                <w:lang w:val="uk-UA"/>
              </w:rPr>
            </w:pPr>
          </w:p>
        </w:tc>
      </w:tr>
      <w:tr w:rsidR="009B6827" w14:paraId="4389C2BB" w14:textId="77777777" w:rsidTr="009B6827">
        <w:tc>
          <w:tcPr>
            <w:tcW w:w="1204" w:type="dxa"/>
          </w:tcPr>
          <w:p w14:paraId="2D7D37B0" w14:textId="1FFE60B5" w:rsidR="009B6827" w:rsidRPr="009B6827" w:rsidRDefault="009B6827" w:rsidP="00C35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8" w:type="dxa"/>
          </w:tcPr>
          <w:p w14:paraId="37CE25B7" w14:textId="7135DBEF" w:rsidR="009B6827" w:rsidRDefault="00454DA6" w:rsidP="00454DA6">
            <w:pPr>
              <w:rPr>
                <w:lang w:val="uk-UA"/>
              </w:rPr>
            </w:pPr>
            <w:r w:rsidRPr="00454DA6">
              <w:rPr>
                <w:lang w:val="uk-UA"/>
              </w:rPr>
              <w:t>Про прийняття</w:t>
            </w:r>
            <w:r>
              <w:rPr>
                <w:lang w:val="uk-UA"/>
              </w:rPr>
              <w:t xml:space="preserve"> </w:t>
            </w:r>
            <w:r w:rsidRPr="00454DA6">
              <w:rPr>
                <w:lang w:val="uk-UA"/>
              </w:rPr>
              <w:t>на громадські роботи</w:t>
            </w:r>
          </w:p>
        </w:tc>
        <w:tc>
          <w:tcPr>
            <w:tcW w:w="1560" w:type="dxa"/>
          </w:tcPr>
          <w:p w14:paraId="25214392" w14:textId="3D11D3E8" w:rsidR="009B6827" w:rsidRDefault="00454DA6" w:rsidP="009B682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13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01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2021</w:t>
            </w:r>
          </w:p>
          <w:p w14:paraId="7A89C1F5" w14:textId="7C8BCA04" w:rsidR="009B6827" w:rsidRDefault="009B6827" w:rsidP="009B68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№0</w:t>
            </w:r>
            <w:r w:rsidR="00454DA6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14:paraId="11E2C41A" w14:textId="77777777" w:rsidR="009B6827" w:rsidRDefault="009B6827" w:rsidP="00C35922">
            <w:pPr>
              <w:jc w:val="center"/>
              <w:rPr>
                <w:lang w:val="uk-UA"/>
              </w:rPr>
            </w:pPr>
          </w:p>
        </w:tc>
      </w:tr>
      <w:tr w:rsidR="009B6827" w14:paraId="125A7894" w14:textId="77777777" w:rsidTr="009B6827">
        <w:tc>
          <w:tcPr>
            <w:tcW w:w="1204" w:type="dxa"/>
          </w:tcPr>
          <w:p w14:paraId="0C02E302" w14:textId="24B94FEC" w:rsidR="009B6827" w:rsidRPr="00454DA6" w:rsidRDefault="00454DA6" w:rsidP="00C359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28" w:type="dxa"/>
          </w:tcPr>
          <w:p w14:paraId="71EA7D4C" w14:textId="77777777" w:rsidR="00454DA6" w:rsidRPr="00454DA6" w:rsidRDefault="00454DA6" w:rsidP="00454DA6">
            <w:pPr>
              <w:rPr>
                <w:lang w:val="uk-UA"/>
              </w:rPr>
            </w:pPr>
            <w:r w:rsidRPr="00454DA6">
              <w:rPr>
                <w:lang w:val="uk-UA"/>
              </w:rPr>
              <w:t xml:space="preserve">Про призначення уповноважених осіб </w:t>
            </w:r>
            <w:proofErr w:type="spellStart"/>
            <w:r w:rsidRPr="00454DA6">
              <w:rPr>
                <w:lang w:val="uk-UA"/>
              </w:rPr>
              <w:t>старостинських</w:t>
            </w:r>
            <w:proofErr w:type="spellEnd"/>
            <w:r w:rsidRPr="00454DA6">
              <w:rPr>
                <w:lang w:val="uk-UA"/>
              </w:rPr>
              <w:t xml:space="preserve"> округів Калинівської</w:t>
            </w:r>
          </w:p>
          <w:p w14:paraId="646E7601" w14:textId="50CE29BB" w:rsidR="009B6827" w:rsidRDefault="00AE5DEF" w:rsidP="00454DA6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454DA6" w:rsidRPr="00454DA6">
              <w:rPr>
                <w:lang w:val="uk-UA"/>
              </w:rPr>
              <w:t>елищної ради за ведення та формування документів на одержання житлових</w:t>
            </w:r>
            <w:r w:rsidR="00454DA6">
              <w:rPr>
                <w:lang w:val="uk-UA"/>
              </w:rPr>
              <w:t xml:space="preserve"> </w:t>
            </w:r>
            <w:r w:rsidR="00454DA6" w:rsidRPr="00454DA6">
              <w:rPr>
                <w:lang w:val="uk-UA"/>
              </w:rPr>
              <w:t>субсидій, державних соціальних допомог та пільг</w:t>
            </w:r>
          </w:p>
          <w:p w14:paraId="65CB8656" w14:textId="3574FF2F" w:rsidR="00AE5DEF" w:rsidRDefault="00AE5DEF" w:rsidP="00454DA6">
            <w:pPr>
              <w:rPr>
                <w:lang w:val="uk-UA"/>
              </w:rPr>
            </w:pPr>
          </w:p>
        </w:tc>
        <w:tc>
          <w:tcPr>
            <w:tcW w:w="1560" w:type="dxa"/>
          </w:tcPr>
          <w:p w14:paraId="539C5582" w14:textId="1F93E89F" w:rsidR="009B6827" w:rsidRDefault="00454DA6" w:rsidP="009B682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15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01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2021</w:t>
            </w:r>
          </w:p>
          <w:p w14:paraId="4BED7D70" w14:textId="6F8259E3" w:rsidR="009B6827" w:rsidRDefault="009B6827" w:rsidP="009B68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№0</w:t>
            </w:r>
            <w:r>
              <w:rPr>
                <w:lang w:val="uk-UA"/>
              </w:rPr>
              <w:t>6</w:t>
            </w:r>
          </w:p>
        </w:tc>
        <w:tc>
          <w:tcPr>
            <w:tcW w:w="1417" w:type="dxa"/>
          </w:tcPr>
          <w:p w14:paraId="70F2169D" w14:textId="77777777" w:rsidR="009B6827" w:rsidRDefault="009B6827" w:rsidP="00C35922">
            <w:pPr>
              <w:jc w:val="center"/>
              <w:rPr>
                <w:lang w:val="uk-UA"/>
              </w:rPr>
            </w:pPr>
          </w:p>
        </w:tc>
      </w:tr>
      <w:tr w:rsidR="009B6827" w14:paraId="246C6AB7" w14:textId="77777777" w:rsidTr="009B6827">
        <w:tc>
          <w:tcPr>
            <w:tcW w:w="1204" w:type="dxa"/>
          </w:tcPr>
          <w:p w14:paraId="23379E07" w14:textId="36EE1A3E" w:rsidR="009B6827" w:rsidRPr="00454DA6" w:rsidRDefault="00454DA6" w:rsidP="00C359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28" w:type="dxa"/>
          </w:tcPr>
          <w:p w14:paraId="5BF2D210" w14:textId="77777777" w:rsidR="009B6827" w:rsidRDefault="00454DA6" w:rsidP="00454DA6">
            <w:pPr>
              <w:rPr>
                <w:lang w:val="uk-UA"/>
              </w:rPr>
            </w:pPr>
            <w:r w:rsidRPr="00454DA6">
              <w:rPr>
                <w:lang w:val="uk-UA"/>
              </w:rPr>
              <w:t>Про утворення конкурсної комісії Калинівської селищної ради для проведення конкурсів на заміщення вакантних посад посадових осіб місцевого самоврядування</w:t>
            </w:r>
          </w:p>
          <w:p w14:paraId="27B646EA" w14:textId="5E6ECE72" w:rsidR="00AE5DEF" w:rsidRDefault="00AE5DEF" w:rsidP="00454DA6">
            <w:pPr>
              <w:rPr>
                <w:lang w:val="uk-UA"/>
              </w:rPr>
            </w:pPr>
          </w:p>
        </w:tc>
        <w:tc>
          <w:tcPr>
            <w:tcW w:w="1560" w:type="dxa"/>
          </w:tcPr>
          <w:p w14:paraId="3140785B" w14:textId="07C7A3EC" w:rsidR="009B6827" w:rsidRDefault="00454DA6" w:rsidP="009B682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25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01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2021</w:t>
            </w:r>
          </w:p>
          <w:p w14:paraId="16CB46B8" w14:textId="2278CDFB" w:rsidR="009B6827" w:rsidRDefault="009B6827" w:rsidP="009B68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№0</w:t>
            </w:r>
            <w:r>
              <w:rPr>
                <w:lang w:val="uk-UA"/>
              </w:rPr>
              <w:t>7</w:t>
            </w:r>
          </w:p>
        </w:tc>
        <w:tc>
          <w:tcPr>
            <w:tcW w:w="1417" w:type="dxa"/>
          </w:tcPr>
          <w:p w14:paraId="0F64ADCE" w14:textId="77777777" w:rsidR="009B6827" w:rsidRDefault="009B6827" w:rsidP="00C35922">
            <w:pPr>
              <w:jc w:val="center"/>
              <w:rPr>
                <w:lang w:val="uk-UA"/>
              </w:rPr>
            </w:pPr>
          </w:p>
        </w:tc>
      </w:tr>
      <w:tr w:rsidR="009B6827" w14:paraId="70B56B8C" w14:textId="77777777" w:rsidTr="009B6827">
        <w:tc>
          <w:tcPr>
            <w:tcW w:w="1204" w:type="dxa"/>
          </w:tcPr>
          <w:p w14:paraId="600FCFEA" w14:textId="0AF0077B" w:rsidR="009B6827" w:rsidRPr="00454DA6" w:rsidRDefault="00454DA6" w:rsidP="00C359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28" w:type="dxa"/>
          </w:tcPr>
          <w:p w14:paraId="40036CB9" w14:textId="77777777" w:rsidR="009B6827" w:rsidRDefault="00454DA6" w:rsidP="00454DA6">
            <w:pPr>
              <w:rPr>
                <w:lang w:val="uk-UA"/>
              </w:rPr>
            </w:pPr>
            <w:r w:rsidRPr="00454DA6">
              <w:rPr>
                <w:lang w:val="uk-UA"/>
              </w:rPr>
              <w:t>Про скликання засідання</w:t>
            </w:r>
            <w:r>
              <w:rPr>
                <w:lang w:val="uk-UA"/>
              </w:rPr>
              <w:t xml:space="preserve"> </w:t>
            </w:r>
            <w:r w:rsidRPr="00454DA6">
              <w:rPr>
                <w:lang w:val="uk-UA"/>
              </w:rPr>
              <w:t>виконавчого комітету</w:t>
            </w:r>
            <w:r>
              <w:rPr>
                <w:lang w:val="uk-UA"/>
              </w:rPr>
              <w:t xml:space="preserve"> </w:t>
            </w:r>
            <w:r w:rsidRPr="00454DA6">
              <w:rPr>
                <w:lang w:val="uk-UA"/>
              </w:rPr>
              <w:t>Калинівської селищної ради</w:t>
            </w:r>
          </w:p>
          <w:p w14:paraId="59A8367F" w14:textId="7AF5BA92" w:rsidR="00AE5DEF" w:rsidRDefault="00AE5DEF" w:rsidP="00454DA6">
            <w:pPr>
              <w:rPr>
                <w:lang w:val="uk-UA"/>
              </w:rPr>
            </w:pPr>
          </w:p>
        </w:tc>
        <w:tc>
          <w:tcPr>
            <w:tcW w:w="1560" w:type="dxa"/>
          </w:tcPr>
          <w:p w14:paraId="150D3C66" w14:textId="6AE6DB33" w:rsidR="009B6827" w:rsidRDefault="00454DA6" w:rsidP="009B682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26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01</w:t>
            </w:r>
            <w:r w:rsidR="009B6827">
              <w:rPr>
                <w:lang w:val="uk-UA"/>
              </w:rPr>
              <w:t>.</w:t>
            </w:r>
            <w:r w:rsidR="009B6827">
              <w:rPr>
                <w:lang w:val="en-US"/>
              </w:rPr>
              <w:t>2021</w:t>
            </w:r>
          </w:p>
          <w:p w14:paraId="253F94F5" w14:textId="2A988660" w:rsidR="009B6827" w:rsidRDefault="009B6827" w:rsidP="009B68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№0</w:t>
            </w:r>
            <w:r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14:paraId="13424749" w14:textId="77777777" w:rsidR="009B6827" w:rsidRDefault="009B6827" w:rsidP="00C35922">
            <w:pPr>
              <w:jc w:val="center"/>
              <w:rPr>
                <w:lang w:val="uk-UA"/>
              </w:rPr>
            </w:pPr>
          </w:p>
        </w:tc>
      </w:tr>
      <w:tr w:rsidR="00454DA6" w14:paraId="229779A1" w14:textId="77777777" w:rsidTr="009B6827">
        <w:tc>
          <w:tcPr>
            <w:tcW w:w="1204" w:type="dxa"/>
          </w:tcPr>
          <w:p w14:paraId="26EA7F80" w14:textId="170966D9" w:rsidR="00454DA6" w:rsidRPr="00454DA6" w:rsidRDefault="00454DA6" w:rsidP="00C359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28" w:type="dxa"/>
          </w:tcPr>
          <w:p w14:paraId="0D2A1E88" w14:textId="7FCCE801" w:rsidR="00454DA6" w:rsidRDefault="00454DA6" w:rsidP="00454DA6">
            <w:pPr>
              <w:rPr>
                <w:lang w:val="uk-UA"/>
              </w:rPr>
            </w:pPr>
            <w:r w:rsidRPr="00454DA6">
              <w:rPr>
                <w:lang w:val="uk-UA"/>
              </w:rPr>
              <w:t>Про скликання сесії селищної ради</w:t>
            </w:r>
          </w:p>
        </w:tc>
        <w:tc>
          <w:tcPr>
            <w:tcW w:w="1560" w:type="dxa"/>
          </w:tcPr>
          <w:p w14:paraId="2821D5A1" w14:textId="47956C6C" w:rsidR="00454DA6" w:rsidRDefault="00454DA6" w:rsidP="00454DA6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26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01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2021</w:t>
            </w:r>
          </w:p>
          <w:p w14:paraId="23E1F065" w14:textId="251739D7" w:rsidR="00454DA6" w:rsidRDefault="00454DA6" w:rsidP="00454DA6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№0</w:t>
            </w:r>
            <w:r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14:paraId="2DD013E1" w14:textId="77777777" w:rsidR="00454DA6" w:rsidRDefault="00454DA6" w:rsidP="00C35922">
            <w:pPr>
              <w:jc w:val="center"/>
              <w:rPr>
                <w:lang w:val="uk-UA"/>
              </w:rPr>
            </w:pPr>
          </w:p>
        </w:tc>
      </w:tr>
    </w:tbl>
    <w:p w14:paraId="36CB654B" w14:textId="77777777" w:rsidR="00C35922" w:rsidRPr="00C35922" w:rsidRDefault="00C35922" w:rsidP="00C35922">
      <w:pPr>
        <w:spacing w:after="0"/>
        <w:ind w:firstLine="709"/>
        <w:jc w:val="center"/>
        <w:rPr>
          <w:lang w:val="uk-UA"/>
        </w:rPr>
      </w:pPr>
    </w:p>
    <w:sectPr w:rsidR="00C35922" w:rsidRPr="00C359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A5"/>
    <w:rsid w:val="00454DA6"/>
    <w:rsid w:val="006C0B77"/>
    <w:rsid w:val="008242FF"/>
    <w:rsid w:val="00870751"/>
    <w:rsid w:val="00922C48"/>
    <w:rsid w:val="009B6827"/>
    <w:rsid w:val="00AE5DEF"/>
    <w:rsid w:val="00B915B7"/>
    <w:rsid w:val="00C35922"/>
    <w:rsid w:val="00CE5FA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AE1F"/>
  <w15:chartTrackingRefBased/>
  <w15:docId w15:val="{489B6092-9138-4F98-A275-26C2811F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A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2021-02-03T10:34:00Z</dcterms:created>
  <dcterms:modified xsi:type="dcterms:W3CDTF">2021-02-03T13:40:00Z</dcterms:modified>
</cp:coreProperties>
</file>